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6A119" w14:textId="6B7BCEFF" w:rsidR="00957A1B" w:rsidRDefault="0052776F">
      <w:r>
        <w:rPr>
          <w:noProof/>
        </w:rPr>
        <w:drawing>
          <wp:anchor distT="0" distB="0" distL="114300" distR="114300" simplePos="0" relativeHeight="251658240" behindDoc="0" locked="0" layoutInCell="1" allowOverlap="1" wp14:anchorId="07C102CD" wp14:editId="0864B734">
            <wp:simplePos x="0" y="0"/>
            <wp:positionH relativeFrom="column">
              <wp:posOffset>-1066801</wp:posOffset>
            </wp:positionH>
            <wp:positionV relativeFrom="paragraph">
              <wp:posOffset>-596900</wp:posOffset>
            </wp:positionV>
            <wp:extent cx="11150297" cy="6235700"/>
            <wp:effectExtent l="0" t="0" r="635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8579" cy="6251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7A1B" w:rsidSect="0052776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6F"/>
    <w:rsid w:val="00080786"/>
    <w:rsid w:val="004E6870"/>
    <w:rsid w:val="0052776F"/>
    <w:rsid w:val="0061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081A9"/>
  <w15:chartTrackingRefBased/>
  <w15:docId w15:val="{776DDB07-4202-AF43-9516-23D31693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2020-10-03T15:29:00Z</dcterms:created>
  <dcterms:modified xsi:type="dcterms:W3CDTF">2020-10-03T15:29:00Z</dcterms:modified>
</cp:coreProperties>
</file>